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2F" w:rsidRDefault="0029512F" w:rsidP="0029512F">
      <w:pPr>
        <w:pStyle w:val="Heading1"/>
        <w:spacing w:before="0" w:line="240" w:lineRule="auto"/>
        <w:jc w:val="center"/>
      </w:pPr>
      <w:r>
        <w:t>Table of Comments and Actions Taken</w:t>
      </w:r>
    </w:p>
    <w:p w:rsidR="00D40586" w:rsidRDefault="00D40586" w:rsidP="001B4EF7"/>
    <w:p w:rsidR="001B4EF7" w:rsidRPr="00AF4031" w:rsidRDefault="001B4EF7" w:rsidP="001B4EF7">
      <w:bookmarkStart w:id="0" w:name="_GoBack"/>
      <w:bookmarkEnd w:id="0"/>
      <w:r w:rsidRPr="00AF4031">
        <w:t>Article Title:</w:t>
      </w:r>
      <w:r w:rsidRPr="00AF4031">
        <w:tab/>
      </w:r>
      <w:bookmarkStart w:id="1" w:name="h.gjdgxs" w:colFirst="0" w:colLast="0"/>
      <w:bookmarkEnd w:id="1"/>
      <w:r w:rsidRPr="00AF4031">
        <w:t>_________________________________________________________________</w:t>
      </w:r>
    </w:p>
    <w:p w:rsidR="001B4EF7" w:rsidRPr="007E421B" w:rsidRDefault="001B4EF7" w:rsidP="001B4EF7">
      <w:pPr>
        <w:tabs>
          <w:tab w:val="left" w:pos="180"/>
          <w:tab w:val="left" w:pos="540"/>
        </w:tabs>
        <w:rPr>
          <w:rFonts w:ascii="Calibri" w:hAnsi="Calibri"/>
        </w:rPr>
      </w:pPr>
      <w:r w:rsidRPr="007E421B">
        <w:rPr>
          <w:rFonts w:ascii="Calibri" w:hAnsi="Calibri"/>
        </w:rPr>
        <w:t>Author(s):</w:t>
      </w:r>
      <w:r w:rsidRPr="007E421B">
        <w:rPr>
          <w:rFonts w:ascii="Calibri" w:hAnsi="Calibri"/>
        </w:rPr>
        <w:tab/>
        <w:t>_________________________________________________________________</w:t>
      </w:r>
    </w:p>
    <w:p w:rsidR="001B4EF7" w:rsidRPr="003D6E94" w:rsidRDefault="001B4EF7" w:rsidP="003D6E94">
      <w:pPr>
        <w:tabs>
          <w:tab w:val="left" w:pos="180"/>
          <w:tab w:val="left" w:pos="540"/>
        </w:tabs>
        <w:rPr>
          <w:rFonts w:ascii="Calibri" w:hAnsi="Calibri"/>
        </w:rPr>
      </w:pPr>
      <w:r w:rsidRPr="004047D5">
        <w:rPr>
          <w:rFonts w:ascii="Calibri" w:hAnsi="Calibri"/>
        </w:rPr>
        <w:t xml:space="preserve">Affiliation: </w:t>
      </w:r>
      <w:r w:rsidRPr="004047D5">
        <w:rPr>
          <w:rFonts w:ascii="Calibri" w:hAnsi="Calibri"/>
        </w:rPr>
        <w:tab/>
      </w:r>
      <w:r w:rsidRPr="0097516F">
        <w:rPr>
          <w:rFonts w:ascii="Calibri" w:hAnsi="Calibri"/>
        </w:rPr>
        <w:t>___________________________________</w:t>
      </w:r>
      <w:r w:rsidR="00B072A3">
        <w:rPr>
          <w:rFonts w:ascii="Calibri" w:hAnsi="Calibri"/>
        </w:rPr>
        <w:t>______________________________</w:t>
      </w:r>
    </w:p>
    <w:tbl>
      <w:tblPr>
        <w:tblStyle w:val="GridTable41"/>
        <w:tblW w:w="5000" w:type="pct"/>
        <w:tblLook w:val="04A0" w:firstRow="1" w:lastRow="0" w:firstColumn="1" w:lastColumn="0" w:noHBand="0" w:noVBand="1"/>
      </w:tblPr>
      <w:tblGrid>
        <w:gridCol w:w="3814"/>
        <w:gridCol w:w="2477"/>
        <w:gridCol w:w="1978"/>
        <w:gridCol w:w="1179"/>
      </w:tblGrid>
      <w:tr w:rsidR="001B4EF7" w:rsidTr="001704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  <w:r>
              <w:t>Comments</w:t>
            </w: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Taken</w:t>
            </w: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Justification if Comments Not Followed</w:t>
            </w: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Page No.</w:t>
            </w: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4EF7" w:rsidTr="001704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4EF7" w:rsidTr="0017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8" w:type="pct"/>
            <w:vAlign w:val="center"/>
          </w:tcPr>
          <w:p w:rsidR="001B4EF7" w:rsidRDefault="001B4EF7" w:rsidP="00FE39AE">
            <w:pPr>
              <w:jc w:val="center"/>
            </w:pPr>
          </w:p>
        </w:tc>
        <w:tc>
          <w:tcPr>
            <w:tcW w:w="1311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7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" w:type="pct"/>
            <w:vAlign w:val="center"/>
          </w:tcPr>
          <w:p w:rsidR="001B4EF7" w:rsidRDefault="001B4EF7" w:rsidP="00FE3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447A" w:rsidRPr="003670A6" w:rsidRDefault="0087447A" w:rsidP="003670A6">
      <w:pPr>
        <w:tabs>
          <w:tab w:val="left" w:pos="2250"/>
        </w:tabs>
      </w:pPr>
    </w:p>
    <w:sectPr w:rsidR="0087447A" w:rsidRPr="003670A6" w:rsidSect="0017043C">
      <w:headerReference w:type="default" r:id="rId6"/>
      <w:footerReference w:type="default" r:id="rId7"/>
      <w:pgSz w:w="11907" w:h="16839" w:code="9"/>
      <w:pgMar w:top="720" w:right="1009" w:bottom="720" w:left="1440" w:header="70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CA9" w:rsidRDefault="00E14CA9" w:rsidP="006E037A">
      <w:pPr>
        <w:spacing w:after="0" w:line="240" w:lineRule="auto"/>
      </w:pPr>
      <w:r>
        <w:separator/>
      </w:r>
    </w:p>
  </w:endnote>
  <w:endnote w:type="continuationSeparator" w:id="0">
    <w:p w:rsidR="00E14CA9" w:rsidRDefault="00E14CA9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CA9" w:rsidRDefault="00E14CA9" w:rsidP="006E037A">
      <w:pPr>
        <w:spacing w:after="0" w:line="240" w:lineRule="auto"/>
      </w:pPr>
      <w:r>
        <w:separator/>
      </w:r>
    </w:p>
  </w:footnote>
  <w:footnote w:type="continuationSeparator" w:id="0">
    <w:p w:rsidR="00E14CA9" w:rsidRDefault="00E14CA9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21"/>
      <w:gridCol w:w="4955"/>
      <w:gridCol w:w="1032"/>
      <w:gridCol w:w="2040"/>
    </w:tblGrid>
    <w:tr w:rsidR="007A2097" w:rsidRPr="006E037A" w:rsidTr="0017043C">
      <w:trPr>
        <w:trHeight w:val="300"/>
      </w:trPr>
      <w:tc>
        <w:tcPr>
          <w:tcW w:w="3531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p w:rsidR="0017043C" w:rsidRDefault="0017043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17043C" w:rsidRDefault="0017043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17043C" w:rsidRDefault="0017043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17043C" w:rsidRDefault="0017043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17043C" w:rsidRDefault="0017043C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Ta</w:t>
          </w:r>
          <w:r w:rsidR="00E47ADA">
            <w:rPr>
              <w:rFonts w:ascii="Calibri" w:eastAsia="Times New Roman" w:hAnsi="Calibri" w:cs="Calibri"/>
              <w:color w:val="000000"/>
              <w:sz w:val="14"/>
              <w:szCs w:val="14"/>
            </w:rPr>
            <w:t>ft Ave. Cor. Ayala Blvd., Ermita</w:t>
          </w: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7A2097" w:rsidRPr="006E037A" w:rsidRDefault="00E14CA9" w:rsidP="007A2097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D247DC" w:rsidRPr="00C50C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loc. 530     </w:t>
            </w:r>
            <w:r w:rsidR="00D247DC" w:rsidRPr="00C50C6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D247DC" w:rsidRPr="00C50C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publications.office@pnu.edu.ph       </w:t>
            </w:r>
            <w:r w:rsidR="00D247DC" w:rsidRPr="00C50C60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D247DC" w:rsidRPr="00C50C60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624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1B4EF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PNU-MN-2016-PUB-FM-001                   </w:t>
          </w:r>
        </w:p>
      </w:tc>
    </w:tr>
    <w:tr w:rsidR="007A2097" w:rsidRPr="006E037A" w:rsidTr="0017043C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461B1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7A2097" w:rsidRPr="006E037A" w:rsidTr="0017043C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461B1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7A2097" w:rsidRPr="006E037A" w:rsidTr="0017043C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461B1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7A2097" w:rsidRPr="006E037A" w:rsidTr="0017043C">
      <w:trPr>
        <w:trHeight w:val="491"/>
      </w:trPr>
      <w:tc>
        <w:tcPr>
          <w:tcW w:w="3531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17043C" w:rsidRDefault="00461B1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1 of </w:t>
          </w:r>
          <w:r w:rsidR="007A2097"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1</w:t>
          </w:r>
        </w:p>
      </w:tc>
    </w:tr>
    <w:tr w:rsidR="006E037A" w:rsidRPr="006E037A" w:rsidTr="0017043C">
      <w:trPr>
        <w:trHeight w:val="240"/>
      </w:trPr>
      <w:tc>
        <w:tcPr>
          <w:tcW w:w="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E05A58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PO</w:t>
          </w:r>
        </w:p>
      </w:tc>
      <w:tc>
        <w:tcPr>
          <w:tcW w:w="27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E05A58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E05A58">
            <w:rPr>
              <w:rFonts w:ascii="Calibri" w:eastAsia="Times New Roman" w:hAnsi="Calibri" w:cs="Calibri"/>
              <w:b/>
              <w:bCs/>
              <w:color w:val="000000"/>
            </w:rPr>
            <w:t>Table of Comments and Actions Taken</w:t>
          </w:r>
        </w:p>
      </w:tc>
      <w:tc>
        <w:tcPr>
          <w:tcW w:w="62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17043C" w:rsidRDefault="00461B1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D</w:t>
          </w:r>
          <w:r w:rsidR="006E037A"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C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17043C" w:rsidRDefault="0017043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7043C"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CC-10082018-877</w:t>
          </w:r>
        </w:p>
      </w:tc>
    </w:tr>
    <w:tr w:rsidR="006E037A" w:rsidRPr="006E037A" w:rsidTr="0017043C">
      <w:trPr>
        <w:trHeight w:val="240"/>
      </w:trPr>
      <w:tc>
        <w:tcPr>
          <w:tcW w:w="815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1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6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7A2097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58240" behindDoc="1" locked="0" layoutInCell="1" allowOverlap="1" wp14:anchorId="43B68760" wp14:editId="4C744637">
          <wp:simplePos x="0" y="0"/>
          <wp:positionH relativeFrom="column">
            <wp:posOffset>-259080</wp:posOffset>
          </wp:positionH>
          <wp:positionV relativeFrom="paragraph">
            <wp:posOffset>-1440815</wp:posOffset>
          </wp:positionV>
          <wp:extent cx="4229100" cy="1071110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3331F"/>
    <w:rsid w:val="00034D72"/>
    <w:rsid w:val="000E2CD1"/>
    <w:rsid w:val="0017043C"/>
    <w:rsid w:val="001B4EF7"/>
    <w:rsid w:val="001D2663"/>
    <w:rsid w:val="0026057D"/>
    <w:rsid w:val="00267BE7"/>
    <w:rsid w:val="002857BD"/>
    <w:rsid w:val="0029512F"/>
    <w:rsid w:val="002B2C65"/>
    <w:rsid w:val="003521D7"/>
    <w:rsid w:val="003670A6"/>
    <w:rsid w:val="003B07CA"/>
    <w:rsid w:val="003D6E94"/>
    <w:rsid w:val="003F10B5"/>
    <w:rsid w:val="00461B19"/>
    <w:rsid w:val="00535EB4"/>
    <w:rsid w:val="006A5287"/>
    <w:rsid w:val="006A6E0B"/>
    <w:rsid w:val="006E037A"/>
    <w:rsid w:val="007A2097"/>
    <w:rsid w:val="0087447A"/>
    <w:rsid w:val="008E5D28"/>
    <w:rsid w:val="008E6899"/>
    <w:rsid w:val="009254EA"/>
    <w:rsid w:val="00A03B57"/>
    <w:rsid w:val="00A5470D"/>
    <w:rsid w:val="00AE313A"/>
    <w:rsid w:val="00B072A3"/>
    <w:rsid w:val="00B82D05"/>
    <w:rsid w:val="00C55DF1"/>
    <w:rsid w:val="00D247DC"/>
    <w:rsid w:val="00D40586"/>
    <w:rsid w:val="00D654F2"/>
    <w:rsid w:val="00E05A58"/>
    <w:rsid w:val="00E14CA9"/>
    <w:rsid w:val="00E1500A"/>
    <w:rsid w:val="00E47ADA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B4C69B-3E3E-4292-ABEF-B8270553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paragraph" w:styleId="Heading1">
    <w:name w:val="heading 1"/>
    <w:basedOn w:val="Normal"/>
    <w:next w:val="Normal"/>
    <w:link w:val="Heading1Char"/>
    <w:uiPriority w:val="9"/>
    <w:qFormat/>
    <w:rsid w:val="001B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4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uiPriority w:val="10"/>
    <w:rsid w:val="001B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table" w:customStyle="1" w:styleId="GridTable41">
    <w:name w:val="Grid Table 41"/>
    <w:basedOn w:val="TableNormal"/>
    <w:uiPriority w:val="49"/>
    <w:rsid w:val="001B4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%20%20&#9650;%20%20%20%20%20%20publications.office@pnu.edu.ph%20%20%20%20%20%20%20&#9650;%20%20%20%20%20%20%20%20www.pn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Publication Office</cp:lastModifiedBy>
  <cp:revision>7</cp:revision>
  <cp:lastPrinted>2018-09-05T09:29:00Z</cp:lastPrinted>
  <dcterms:created xsi:type="dcterms:W3CDTF">2018-10-02T09:12:00Z</dcterms:created>
  <dcterms:modified xsi:type="dcterms:W3CDTF">2018-10-31T06:29:00Z</dcterms:modified>
</cp:coreProperties>
</file>